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BD" w:rsidRDefault="00C617BD" w:rsidP="00C617B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Библейско – Богословские  курсы</w:t>
      </w:r>
    </w:p>
    <w:p w:rsidR="00C617BD" w:rsidRDefault="00C617BD" w:rsidP="00C617B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C617BD" w:rsidRPr="00AD4E8D" w:rsidRDefault="00C617BD" w:rsidP="006A66C6">
      <w:pPr>
        <w:pStyle w:val="a4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ОДИНЦОВСКОЕ ОТДЕЛЕНИЕ</w:t>
      </w:r>
      <w:r w:rsidR="00000ADE">
        <w:rPr>
          <w:rFonts w:ascii="Times New Roman" w:hAnsi="Times New Roman"/>
          <w:b/>
          <w:sz w:val="28"/>
          <w:szCs w:val="28"/>
        </w:rPr>
        <w:t xml:space="preserve"> №1 (Г. ОДИНЦОВО)</w:t>
      </w:r>
    </w:p>
    <w:p w:rsidR="00AD4E8D" w:rsidRPr="00AD4E8D" w:rsidRDefault="000B4237" w:rsidP="006A66C6">
      <w:pPr>
        <w:pStyle w:val="a4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0B4237">
        <w:rPr>
          <w:rFonts w:ascii="Times New Roman" w:hAnsi="Times New Roman"/>
          <w:b/>
          <w:sz w:val="28"/>
          <w:szCs w:val="28"/>
        </w:rPr>
        <w:t>1</w:t>
      </w:r>
      <w:r w:rsidR="00AD4E8D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C617BD" w:rsidRPr="00BB7367" w:rsidRDefault="00C617BD" w:rsidP="00C617B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священник Александр Красильников</w:t>
      </w:r>
      <w:r w:rsidR="00C12ED3">
        <w:rPr>
          <w:rFonts w:ascii="Times New Roman" w:hAnsi="Times New Roman"/>
          <w:sz w:val="28"/>
          <w:szCs w:val="28"/>
        </w:rPr>
        <w:t>, клирик Георгиевского собора г. Одинцово</w:t>
      </w:r>
      <w:r w:rsidR="00BB7367">
        <w:rPr>
          <w:rFonts w:ascii="Times New Roman" w:hAnsi="Times New Roman"/>
          <w:sz w:val="28"/>
          <w:szCs w:val="28"/>
        </w:rPr>
        <w:t>.</w:t>
      </w:r>
    </w:p>
    <w:p w:rsidR="00C617BD" w:rsidRDefault="00C617BD" w:rsidP="00C617B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>
        <w:rPr>
          <w:rFonts w:ascii="Times New Roman" w:hAnsi="Times New Roman"/>
          <w:sz w:val="28"/>
          <w:szCs w:val="28"/>
        </w:rPr>
        <w:t xml:space="preserve">: Юлия Александровна Есипова, секретарь Одинцовского отделения Библейско-богословских курсов имени преподобного Сергия Радонежского. </w:t>
      </w:r>
    </w:p>
    <w:p w:rsidR="00C617BD" w:rsidRDefault="00C617BD" w:rsidP="00C617BD">
      <w:pPr>
        <w:spacing w:line="240" w:lineRule="auto"/>
        <w:ind w:firstLine="0"/>
        <w:rPr>
          <w:rFonts w:ascii="Arial" w:hAnsi="Arial" w:cs="Arial"/>
          <w:color w:val="888888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>тел.: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8-905-719-21-76; </w:t>
      </w:r>
      <w:r>
        <w:rPr>
          <w:rFonts w:ascii="Times New Roman" w:hAnsi="Times New Roman"/>
          <w:sz w:val="28"/>
          <w:szCs w:val="28"/>
          <w:lang w:val="en-US"/>
        </w:rPr>
        <w:t>email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>
          <w:rPr>
            <w:rStyle w:val="a8"/>
            <w:rFonts w:ascii="Times New Roman" w:hAnsi="Times New Roman"/>
            <w:sz w:val="28"/>
            <w:szCs w:val="28"/>
          </w:rPr>
          <w:t>ulesp@mail.ru</w:t>
        </w:r>
      </w:hyperlink>
    </w:p>
    <w:p w:rsidR="00C617BD" w:rsidRDefault="00C617BD" w:rsidP="00C617BD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>
        <w:rPr>
          <w:rFonts w:ascii="Times New Roman" w:hAnsi="Times New Roman"/>
          <w:sz w:val="28"/>
          <w:szCs w:val="28"/>
        </w:rPr>
        <w:t xml:space="preserve">г. Одинцово, молодежный социально-культурный центр при храме </w:t>
      </w:r>
      <w:r w:rsidR="00DF0D90">
        <w:rPr>
          <w:rFonts w:ascii="Times New Roman" w:hAnsi="Times New Roman"/>
          <w:sz w:val="28"/>
          <w:szCs w:val="28"/>
        </w:rPr>
        <w:t>Гребневской иконы Божией Матери.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7367" w:rsidRDefault="00C617BD" w:rsidP="009E6C1C">
      <w:pPr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 xml:space="preserve">143005, Московская область,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</w:t>
      </w:r>
      <w:r w:rsidR="00BB73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</w:t>
      </w:r>
      <w:r w:rsidR="00BB73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инцово, ул. Можайское шоссе, 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72</w:t>
      </w:r>
      <w:r w:rsidR="00054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617BD" w:rsidRDefault="00E16747" w:rsidP="009E6C1C">
      <w:pPr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Тел.:</w:t>
      </w:r>
      <w:r w:rsidR="00C61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(495) </w:t>
      </w:r>
      <w:r w:rsidR="00C617BD">
        <w:rPr>
          <w:rStyle w:val="wmi-callto"/>
          <w:rFonts w:ascii="Times New Roman" w:hAnsi="Times New Roman"/>
          <w:color w:val="000000"/>
          <w:sz w:val="28"/>
          <w:szCs w:val="28"/>
          <w:shd w:val="clear" w:color="auto" w:fill="FFFFFF"/>
        </w:rPr>
        <w:t>591-07-31</w:t>
      </w:r>
      <w:r w:rsidR="00C61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(495) </w:t>
      </w:r>
      <w:r w:rsidR="00C617BD">
        <w:rPr>
          <w:rStyle w:val="wmi-callto"/>
          <w:rFonts w:ascii="Times New Roman" w:hAnsi="Times New Roman"/>
          <w:color w:val="000000"/>
          <w:sz w:val="28"/>
          <w:szCs w:val="28"/>
          <w:shd w:val="clear" w:color="auto" w:fill="FFFFFF"/>
        </w:rPr>
        <w:t>596-85-65</w:t>
      </w:r>
      <w:r w:rsidR="00C61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(факс)</w:t>
      </w:r>
      <w:r w:rsidR="00DF0D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A65C2" w:rsidRPr="00FA65C2" w:rsidRDefault="00FA65C2" w:rsidP="00FA65C2">
      <w:pPr>
        <w:spacing w:before="12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всемя установочной встречи заведующего отделением курсов со слушателями: </w:t>
      </w:r>
      <w:r w:rsidRPr="00FA65C2">
        <w:rPr>
          <w:rFonts w:ascii="Times New Roman" w:hAnsi="Times New Roman"/>
          <w:b/>
          <w:i/>
          <w:sz w:val="28"/>
          <w:szCs w:val="28"/>
          <w:u w:val="single"/>
        </w:rPr>
        <w:t>15 сентября 2024 г. в 12.15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  <w:bookmarkStart w:id="0" w:name="_GoBack"/>
      <w:bookmarkEnd w:id="0"/>
    </w:p>
    <w:p w:rsidR="00C617BD" w:rsidRDefault="00C617BD" w:rsidP="00E16747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27"/>
      </w:tblGrid>
      <w:tr w:rsidR="00C617BD" w:rsidTr="001F7E57">
        <w:trPr>
          <w:trHeight w:val="64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C617BD" w:rsidRDefault="00C617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C617BD" w:rsidRDefault="00C617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DF0D90" w:rsidTr="00263A86">
        <w:trPr>
          <w:trHeight w:val="644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0D90" w:rsidRDefault="00DF0D9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Священное Писание Нового Завета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D90" w:rsidRDefault="002F517F" w:rsidP="009D6A3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D6A34">
              <w:rPr>
                <w:rFonts w:ascii="Times New Roman" w:hAnsi="Times New Roman"/>
                <w:sz w:val="28"/>
                <w:szCs w:val="28"/>
              </w:rPr>
              <w:t>вященник Александр Красильников</w:t>
            </w:r>
          </w:p>
        </w:tc>
      </w:tr>
      <w:tr w:rsidR="00C617BD" w:rsidTr="00263A86">
        <w:trPr>
          <w:trHeight w:val="64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BD" w:rsidRPr="00B85B9D" w:rsidRDefault="000B4237" w:rsidP="00CC63C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BD" w:rsidRPr="00DF0D90" w:rsidRDefault="00A108AE" w:rsidP="00A108A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Григорий Федотов,</w:t>
            </w:r>
            <w:r w:rsidR="00864546">
              <w:rPr>
                <w:rFonts w:ascii="Times New Roman" w:hAnsi="Times New Roman"/>
                <w:sz w:val="28"/>
                <w:szCs w:val="28"/>
              </w:rPr>
              <w:t xml:space="preserve"> благочинный</w:t>
            </w:r>
            <w:r w:rsidR="000B4237" w:rsidRPr="000B4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4237">
              <w:rPr>
                <w:rFonts w:ascii="Times New Roman" w:hAnsi="Times New Roman"/>
                <w:sz w:val="28"/>
                <w:szCs w:val="28"/>
              </w:rPr>
              <w:t>церквей Одинцовского округа,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настоятель храма Гребневской иконы Божией Матери г. Одинцово </w:t>
            </w:r>
          </w:p>
        </w:tc>
      </w:tr>
    </w:tbl>
    <w:p w:rsidR="00133118" w:rsidRDefault="00133118" w:rsidP="009E6C1C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133118" w:rsidSect="00803A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9C" w:rsidRDefault="0070529C" w:rsidP="00CF72CE">
      <w:pPr>
        <w:spacing w:line="240" w:lineRule="auto"/>
      </w:pPr>
      <w:r>
        <w:separator/>
      </w:r>
    </w:p>
  </w:endnote>
  <w:endnote w:type="continuationSeparator" w:id="0">
    <w:p w:rsidR="0070529C" w:rsidRDefault="0070529C" w:rsidP="00CF7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9C" w:rsidRDefault="0070529C" w:rsidP="00CF72CE">
      <w:pPr>
        <w:spacing w:line="240" w:lineRule="auto"/>
      </w:pPr>
      <w:r>
        <w:separator/>
      </w:r>
    </w:p>
  </w:footnote>
  <w:footnote w:type="continuationSeparator" w:id="0">
    <w:p w:rsidR="0070529C" w:rsidRDefault="0070529C" w:rsidP="00CF72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B54FE"/>
    <w:multiLevelType w:val="hybridMultilevel"/>
    <w:tmpl w:val="111A5D50"/>
    <w:lvl w:ilvl="0" w:tplc="17A20B5C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68"/>
    <w:rsid w:val="00000ADE"/>
    <w:rsid w:val="00033E05"/>
    <w:rsid w:val="00050095"/>
    <w:rsid w:val="00054373"/>
    <w:rsid w:val="000635BA"/>
    <w:rsid w:val="000810F6"/>
    <w:rsid w:val="000A52BC"/>
    <w:rsid w:val="000B2B3E"/>
    <w:rsid w:val="000B4237"/>
    <w:rsid w:val="000E01D1"/>
    <w:rsid w:val="000F1810"/>
    <w:rsid w:val="001201C5"/>
    <w:rsid w:val="0012585E"/>
    <w:rsid w:val="00133118"/>
    <w:rsid w:val="001362C6"/>
    <w:rsid w:val="001532E6"/>
    <w:rsid w:val="001A0371"/>
    <w:rsid w:val="001C63EE"/>
    <w:rsid w:val="001F7E57"/>
    <w:rsid w:val="00216566"/>
    <w:rsid w:val="00242AF1"/>
    <w:rsid w:val="0024660C"/>
    <w:rsid w:val="00257B2E"/>
    <w:rsid w:val="00263A86"/>
    <w:rsid w:val="00270F8F"/>
    <w:rsid w:val="00276CC0"/>
    <w:rsid w:val="002A3005"/>
    <w:rsid w:val="002C72A9"/>
    <w:rsid w:val="002E48E8"/>
    <w:rsid w:val="002F517F"/>
    <w:rsid w:val="00305D87"/>
    <w:rsid w:val="00312542"/>
    <w:rsid w:val="00321170"/>
    <w:rsid w:val="00373487"/>
    <w:rsid w:val="004064ED"/>
    <w:rsid w:val="00483E6E"/>
    <w:rsid w:val="004D5949"/>
    <w:rsid w:val="004E1776"/>
    <w:rsid w:val="0052673B"/>
    <w:rsid w:val="00570C57"/>
    <w:rsid w:val="005970FB"/>
    <w:rsid w:val="005B46DC"/>
    <w:rsid w:val="005C6BE4"/>
    <w:rsid w:val="00610555"/>
    <w:rsid w:val="00620953"/>
    <w:rsid w:val="0065440C"/>
    <w:rsid w:val="00664291"/>
    <w:rsid w:val="0066536A"/>
    <w:rsid w:val="0068239A"/>
    <w:rsid w:val="006A66C6"/>
    <w:rsid w:val="006F3C29"/>
    <w:rsid w:val="0070529C"/>
    <w:rsid w:val="00732E97"/>
    <w:rsid w:val="00754F71"/>
    <w:rsid w:val="007569EF"/>
    <w:rsid w:val="007701FF"/>
    <w:rsid w:val="00771355"/>
    <w:rsid w:val="007B6AD1"/>
    <w:rsid w:val="00803A50"/>
    <w:rsid w:val="008130A4"/>
    <w:rsid w:val="008171D9"/>
    <w:rsid w:val="00822643"/>
    <w:rsid w:val="00824450"/>
    <w:rsid w:val="00864546"/>
    <w:rsid w:val="008D124E"/>
    <w:rsid w:val="008D1726"/>
    <w:rsid w:val="008D5875"/>
    <w:rsid w:val="00904EDC"/>
    <w:rsid w:val="00944D8B"/>
    <w:rsid w:val="00962424"/>
    <w:rsid w:val="009777B9"/>
    <w:rsid w:val="009838F6"/>
    <w:rsid w:val="009959B0"/>
    <w:rsid w:val="00995EEE"/>
    <w:rsid w:val="009970DF"/>
    <w:rsid w:val="009A4055"/>
    <w:rsid w:val="009D6A34"/>
    <w:rsid w:val="009E6C1C"/>
    <w:rsid w:val="00A0443A"/>
    <w:rsid w:val="00A108AE"/>
    <w:rsid w:val="00A72469"/>
    <w:rsid w:val="00A84819"/>
    <w:rsid w:val="00A85DDE"/>
    <w:rsid w:val="00AA694F"/>
    <w:rsid w:val="00AC732D"/>
    <w:rsid w:val="00AD4E8D"/>
    <w:rsid w:val="00AE534B"/>
    <w:rsid w:val="00B11DCA"/>
    <w:rsid w:val="00B35324"/>
    <w:rsid w:val="00B61C2F"/>
    <w:rsid w:val="00B85B9D"/>
    <w:rsid w:val="00B91331"/>
    <w:rsid w:val="00BB131A"/>
    <w:rsid w:val="00BB7367"/>
    <w:rsid w:val="00BC08D9"/>
    <w:rsid w:val="00BF3E16"/>
    <w:rsid w:val="00C12ED3"/>
    <w:rsid w:val="00C55EA3"/>
    <w:rsid w:val="00C617BD"/>
    <w:rsid w:val="00C67268"/>
    <w:rsid w:val="00C829FA"/>
    <w:rsid w:val="00CC63C5"/>
    <w:rsid w:val="00CD6517"/>
    <w:rsid w:val="00CF72CE"/>
    <w:rsid w:val="00D04B59"/>
    <w:rsid w:val="00D074B3"/>
    <w:rsid w:val="00D109C3"/>
    <w:rsid w:val="00D9743C"/>
    <w:rsid w:val="00DA353D"/>
    <w:rsid w:val="00DF0D90"/>
    <w:rsid w:val="00DF641F"/>
    <w:rsid w:val="00E16747"/>
    <w:rsid w:val="00EA5E2B"/>
    <w:rsid w:val="00EB545E"/>
    <w:rsid w:val="00EE40A3"/>
    <w:rsid w:val="00F16BA0"/>
    <w:rsid w:val="00F22752"/>
    <w:rsid w:val="00F325DD"/>
    <w:rsid w:val="00F32CE2"/>
    <w:rsid w:val="00F33D94"/>
    <w:rsid w:val="00F55A25"/>
    <w:rsid w:val="00F8169D"/>
    <w:rsid w:val="00F82B1F"/>
    <w:rsid w:val="00FA65C2"/>
    <w:rsid w:val="00FF2E32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95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09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050095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050095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21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7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F77E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F72C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2CE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CF72C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2CE"/>
    <w:rPr>
      <w:rFonts w:ascii="Calibri" w:eastAsia="Times New Roman" w:hAnsi="Calibri" w:cs="Times New Roman"/>
    </w:rPr>
  </w:style>
  <w:style w:type="character" w:customStyle="1" w:styleId="wmi-callto">
    <w:name w:val="wmi-callto"/>
    <w:basedOn w:val="a0"/>
    <w:rsid w:val="008171D9"/>
  </w:style>
  <w:style w:type="paragraph" w:styleId="ad">
    <w:name w:val="List Paragraph"/>
    <w:basedOn w:val="a"/>
    <w:uiPriority w:val="34"/>
    <w:qFormat/>
    <w:rsid w:val="00E16747"/>
    <w:pPr>
      <w:ind w:left="720"/>
      <w:contextualSpacing/>
    </w:pPr>
  </w:style>
  <w:style w:type="table" w:styleId="ae">
    <w:name w:val="Table Grid"/>
    <w:basedOn w:val="a1"/>
    <w:uiPriority w:val="59"/>
    <w:rsid w:val="0094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95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09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050095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050095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21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7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F77E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F72C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2CE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CF72C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2CE"/>
    <w:rPr>
      <w:rFonts w:ascii="Calibri" w:eastAsia="Times New Roman" w:hAnsi="Calibri" w:cs="Times New Roman"/>
    </w:rPr>
  </w:style>
  <w:style w:type="character" w:customStyle="1" w:styleId="wmi-callto">
    <w:name w:val="wmi-callto"/>
    <w:basedOn w:val="a0"/>
    <w:rsid w:val="008171D9"/>
  </w:style>
  <w:style w:type="paragraph" w:styleId="ad">
    <w:name w:val="List Paragraph"/>
    <w:basedOn w:val="a"/>
    <w:uiPriority w:val="34"/>
    <w:qFormat/>
    <w:rsid w:val="00E16747"/>
    <w:pPr>
      <w:ind w:left="720"/>
      <w:contextualSpacing/>
    </w:pPr>
  </w:style>
  <w:style w:type="table" w:styleId="ae">
    <w:name w:val="Table Grid"/>
    <w:basedOn w:val="a1"/>
    <w:uiPriority w:val="59"/>
    <w:rsid w:val="0094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esp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78</cp:revision>
  <cp:lastPrinted>2024-09-10T09:10:00Z</cp:lastPrinted>
  <dcterms:created xsi:type="dcterms:W3CDTF">2013-07-30T12:15:00Z</dcterms:created>
  <dcterms:modified xsi:type="dcterms:W3CDTF">2024-09-10T09:11:00Z</dcterms:modified>
</cp:coreProperties>
</file>